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8512" w14:textId="77777777" w:rsidR="00B00B98" w:rsidRPr="00B00B98" w:rsidRDefault="00B00B98" w:rsidP="00B00B98">
      <w:pPr>
        <w:spacing w:after="0"/>
        <w:jc w:val="center"/>
        <w:rPr>
          <w:b/>
          <w:lang w:val="de-DE"/>
        </w:rPr>
      </w:pPr>
      <w:r w:rsidRPr="00B00B98">
        <w:rPr>
          <w:b/>
          <w:lang w:val="de-DE"/>
        </w:rPr>
        <w:t xml:space="preserve">Übernachtungsmöglichkeiten </w:t>
      </w:r>
    </w:p>
    <w:p w14:paraId="3AC5FBE0" w14:textId="77777777" w:rsidR="00B00B98" w:rsidRDefault="00B00B98" w:rsidP="00B00B98">
      <w:pPr>
        <w:spacing w:after="0"/>
        <w:jc w:val="center"/>
        <w:rPr>
          <w:lang w:val="de-DE"/>
        </w:rPr>
      </w:pPr>
      <w:r w:rsidRPr="00B00B98">
        <w:rPr>
          <w:lang w:val="de-DE"/>
        </w:rPr>
        <w:t>9. internationale Tagung zur kontrastiven Medienlinguistik in Wrocław, 14.</w:t>
      </w:r>
      <w:r>
        <w:rPr>
          <w:lang w:val="de-DE"/>
        </w:rPr>
        <w:t>–</w:t>
      </w:r>
      <w:r w:rsidRPr="00B00B98">
        <w:rPr>
          <w:lang w:val="de-DE"/>
        </w:rPr>
        <w:t xml:space="preserve">16. September 2023, </w:t>
      </w:r>
    </w:p>
    <w:p w14:paraId="585C8F6C" w14:textId="77777777" w:rsidR="00557F62" w:rsidRDefault="00B00B98" w:rsidP="00B00B98">
      <w:pPr>
        <w:spacing w:after="0"/>
        <w:jc w:val="center"/>
        <w:rPr>
          <w:lang w:val="de-DE"/>
        </w:rPr>
      </w:pPr>
      <w:r w:rsidRPr="003067E2">
        <w:rPr>
          <w:b/>
          <w:lang w:val="de-DE"/>
        </w:rPr>
        <w:t>Tagungsort</w:t>
      </w:r>
      <w:r w:rsidRPr="00B00B98">
        <w:rPr>
          <w:lang w:val="de-DE"/>
        </w:rPr>
        <w:t>: Institut für Germanistik der Univ</w:t>
      </w:r>
      <w:r>
        <w:rPr>
          <w:lang w:val="de-DE"/>
        </w:rPr>
        <w:t>ersität Wrocław, pl. Nankiera 15 B</w:t>
      </w:r>
      <w:r w:rsidRPr="00B00B98">
        <w:rPr>
          <w:lang w:val="de-DE"/>
        </w:rPr>
        <w:t>, 50-140 Wrocław</w:t>
      </w:r>
    </w:p>
    <w:p w14:paraId="71F71446" w14:textId="77777777" w:rsidR="00B00B98" w:rsidRDefault="00B00B98" w:rsidP="00B00B98">
      <w:pPr>
        <w:spacing w:after="0"/>
        <w:jc w:val="center"/>
        <w:rPr>
          <w:lang w:val="de-DE"/>
        </w:rPr>
      </w:pPr>
    </w:p>
    <w:tbl>
      <w:tblPr>
        <w:tblStyle w:val="Jasnalistaakcent1"/>
        <w:tblW w:w="5000" w:type="pct"/>
        <w:tblLook w:val="04A0" w:firstRow="1" w:lastRow="0" w:firstColumn="1" w:lastColumn="0" w:noHBand="0" w:noVBand="1"/>
      </w:tblPr>
      <w:tblGrid>
        <w:gridCol w:w="566"/>
        <w:gridCol w:w="2641"/>
        <w:gridCol w:w="4099"/>
        <w:gridCol w:w="1759"/>
        <w:gridCol w:w="6313"/>
      </w:tblGrid>
      <w:tr w:rsidR="004E42D2" w14:paraId="656F5F5C" w14:textId="77777777" w:rsidTr="004E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2ED1ACCE" w14:textId="77777777" w:rsidR="0036509A" w:rsidRDefault="0036509A" w:rsidP="00B00B98">
            <w:pPr>
              <w:jc w:val="center"/>
              <w:rPr>
                <w:lang w:val="de-DE"/>
              </w:rPr>
            </w:pPr>
          </w:p>
        </w:tc>
        <w:tc>
          <w:tcPr>
            <w:tcW w:w="870" w:type="pct"/>
          </w:tcPr>
          <w:p w14:paraId="3CDF198D" w14:textId="77777777" w:rsidR="0036509A" w:rsidRPr="00B00B98" w:rsidRDefault="0036509A" w:rsidP="00B00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B00B98">
              <w:rPr>
                <w:b w:val="0"/>
                <w:lang w:val="de-DE"/>
              </w:rPr>
              <w:t>Name des Hotels</w:t>
            </w:r>
            <w:r>
              <w:rPr>
                <w:b w:val="0"/>
                <w:lang w:val="de-DE"/>
              </w:rPr>
              <w:t xml:space="preserve"> </w:t>
            </w:r>
          </w:p>
        </w:tc>
        <w:tc>
          <w:tcPr>
            <w:tcW w:w="1344" w:type="pct"/>
          </w:tcPr>
          <w:p w14:paraId="55E41156" w14:textId="77777777" w:rsidR="0036509A" w:rsidRPr="00B00B98" w:rsidRDefault="0036509A" w:rsidP="00B00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B00B98">
              <w:rPr>
                <w:b w:val="0"/>
                <w:lang w:val="de-DE"/>
              </w:rPr>
              <w:t>Adresse und Kontaktdaten</w:t>
            </w:r>
          </w:p>
        </w:tc>
        <w:tc>
          <w:tcPr>
            <w:tcW w:w="583" w:type="pct"/>
          </w:tcPr>
          <w:p w14:paraId="2979E54A" w14:textId="77777777" w:rsidR="0036509A" w:rsidRPr="00B00B98" w:rsidRDefault="0036509A" w:rsidP="000C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B00B98">
              <w:rPr>
                <w:b w:val="0"/>
                <w:lang w:val="de-DE"/>
              </w:rPr>
              <w:t>Preise</w:t>
            </w:r>
            <w:r>
              <w:rPr>
                <w:b w:val="0"/>
                <w:lang w:val="de-DE"/>
              </w:rPr>
              <w:t xml:space="preserve"> (PLN)</w:t>
            </w:r>
            <w:r w:rsidR="000C6A41">
              <w:rPr>
                <w:b w:val="0"/>
                <w:lang w:val="de-DE"/>
              </w:rPr>
              <w:t xml:space="preserve"> </w:t>
            </w:r>
          </w:p>
        </w:tc>
        <w:tc>
          <w:tcPr>
            <w:tcW w:w="2022" w:type="pct"/>
          </w:tcPr>
          <w:p w14:paraId="445E0194" w14:textId="77777777" w:rsidR="0036509A" w:rsidRPr="00B00B98" w:rsidRDefault="0036509A" w:rsidP="00B00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B00B98">
              <w:rPr>
                <w:b w:val="0"/>
                <w:lang w:val="de-DE"/>
              </w:rPr>
              <w:t>Link zur Internetseite</w:t>
            </w:r>
          </w:p>
        </w:tc>
      </w:tr>
      <w:tr w:rsidR="004E42D2" w14:paraId="2CF6D1E0" w14:textId="77777777" w:rsidTr="004E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7CAA2908" w14:textId="77777777" w:rsidR="000C6A41" w:rsidRDefault="000C6A41" w:rsidP="00B00B9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870" w:type="pct"/>
          </w:tcPr>
          <w:p w14:paraId="26F5053A" w14:textId="77777777" w:rsidR="000C6A41" w:rsidRDefault="000C6A41" w:rsidP="0004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0C6A41">
              <w:rPr>
                <w:b/>
                <w:bCs/>
              </w:rPr>
              <w:t>Great Polonia Wrocław Tumski</w:t>
            </w:r>
          </w:p>
        </w:tc>
        <w:tc>
          <w:tcPr>
            <w:tcW w:w="1344" w:type="pct"/>
          </w:tcPr>
          <w:p w14:paraId="20D65C83" w14:textId="77777777" w:rsidR="003067E2" w:rsidRDefault="000C6A41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6A41">
              <w:t xml:space="preserve">Wyspa Słodowa 10, </w:t>
            </w:r>
          </w:p>
          <w:p w14:paraId="5AA7CA48" w14:textId="77777777" w:rsidR="000C6A41" w:rsidRPr="000C6A41" w:rsidRDefault="000C6A41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6A41">
              <w:t>50-266 Wrocław</w:t>
            </w:r>
          </w:p>
        </w:tc>
        <w:tc>
          <w:tcPr>
            <w:tcW w:w="583" w:type="pct"/>
          </w:tcPr>
          <w:p w14:paraId="72080AF0" w14:textId="77777777" w:rsidR="000C6A41" w:rsidRPr="000C6A41" w:rsidRDefault="000C6A41" w:rsidP="00043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350-450</w:t>
            </w:r>
          </w:p>
        </w:tc>
        <w:tc>
          <w:tcPr>
            <w:tcW w:w="2022" w:type="pct"/>
          </w:tcPr>
          <w:p w14:paraId="399890C6" w14:textId="77777777" w:rsidR="000C6A41" w:rsidRDefault="003067E2" w:rsidP="00B00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3067E2">
              <w:rPr>
                <w:lang w:val="de-DE"/>
              </w:rPr>
              <w:t>https://greatpolonia.pl/</w:t>
            </w:r>
          </w:p>
        </w:tc>
      </w:tr>
      <w:tr w:rsidR="000C6A41" w14:paraId="66786190" w14:textId="77777777" w:rsidTr="004E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13DE3EF7" w14:textId="77777777" w:rsidR="000C6A41" w:rsidRDefault="000C6A41" w:rsidP="00B00B9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870" w:type="pct"/>
          </w:tcPr>
          <w:p w14:paraId="5022533C" w14:textId="77777777" w:rsidR="000C6A41" w:rsidRPr="00054FCC" w:rsidRDefault="000C6A41" w:rsidP="00054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054FCC">
              <w:rPr>
                <w:b/>
                <w:lang w:val="de-DE"/>
              </w:rPr>
              <w:t>Radisson Blue</w:t>
            </w:r>
          </w:p>
        </w:tc>
        <w:tc>
          <w:tcPr>
            <w:tcW w:w="1344" w:type="pct"/>
          </w:tcPr>
          <w:p w14:paraId="4FE005E7" w14:textId="77777777" w:rsidR="004E42D2" w:rsidRDefault="00E96A57" w:rsidP="00306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57">
              <w:t xml:space="preserve">ul. Jana Ewangelisty Purkyniego </w:t>
            </w:r>
          </w:p>
          <w:p w14:paraId="604F5857" w14:textId="77777777" w:rsidR="000C6A41" w:rsidRPr="00E96A57" w:rsidRDefault="00E96A57" w:rsidP="00306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A57">
              <w:t>10, 50-156 Wrocław</w:t>
            </w:r>
          </w:p>
        </w:tc>
        <w:tc>
          <w:tcPr>
            <w:tcW w:w="583" w:type="pct"/>
          </w:tcPr>
          <w:p w14:paraId="5EFCF13F" w14:textId="77777777" w:rsidR="000C6A41" w:rsidRDefault="000C6A41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600-700</w:t>
            </w:r>
          </w:p>
        </w:tc>
        <w:tc>
          <w:tcPr>
            <w:tcW w:w="2022" w:type="pct"/>
          </w:tcPr>
          <w:p w14:paraId="28BFF074" w14:textId="77777777" w:rsidR="000C6A41" w:rsidRDefault="003067E2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3067E2">
              <w:rPr>
                <w:lang w:val="de-DE"/>
              </w:rPr>
              <w:t>https://www.radissonhotels.com/pl-pl/marka/radisson-blu</w:t>
            </w:r>
          </w:p>
        </w:tc>
      </w:tr>
      <w:tr w:rsidR="004E42D2" w14:paraId="5A2099D5" w14:textId="77777777" w:rsidTr="004E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3343BFD5" w14:textId="77777777" w:rsidR="000C6A41" w:rsidRDefault="000C6A41" w:rsidP="00B00B9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870" w:type="pct"/>
          </w:tcPr>
          <w:p w14:paraId="49232525" w14:textId="77777777" w:rsidR="000C6A41" w:rsidRPr="00054FCC" w:rsidRDefault="000C6A41" w:rsidP="00054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4FCC">
              <w:rPr>
                <w:b/>
                <w:bCs/>
              </w:rPr>
              <w:t>Mercure Wrocław Centrum </w:t>
            </w:r>
          </w:p>
        </w:tc>
        <w:tc>
          <w:tcPr>
            <w:tcW w:w="1344" w:type="pct"/>
          </w:tcPr>
          <w:p w14:paraId="6454E351" w14:textId="77777777" w:rsidR="003067E2" w:rsidRDefault="008C1F6D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E96A57" w:rsidRPr="00E96A57">
              <w:t xml:space="preserve">l. Dominikański 1, </w:t>
            </w:r>
          </w:p>
          <w:p w14:paraId="27A18354" w14:textId="77777777" w:rsidR="000C6A41" w:rsidRPr="00E96A57" w:rsidRDefault="00E96A57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A57">
              <w:t>50-159 Wrocław</w:t>
            </w:r>
          </w:p>
        </w:tc>
        <w:tc>
          <w:tcPr>
            <w:tcW w:w="583" w:type="pct"/>
          </w:tcPr>
          <w:p w14:paraId="7A37EC61" w14:textId="77777777" w:rsidR="000C6A41" w:rsidRDefault="000C6A41" w:rsidP="00B00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500-700</w:t>
            </w:r>
          </w:p>
        </w:tc>
        <w:tc>
          <w:tcPr>
            <w:tcW w:w="2022" w:type="pct"/>
          </w:tcPr>
          <w:p w14:paraId="4E742E4A" w14:textId="77777777" w:rsidR="000C6A41" w:rsidRDefault="003067E2" w:rsidP="00B00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3067E2">
              <w:rPr>
                <w:lang w:val="de-DE"/>
              </w:rPr>
              <w:t>https://mercure.accor.com/pl/city/hotele-wroclaw-v4415.shtml</w:t>
            </w:r>
          </w:p>
        </w:tc>
      </w:tr>
      <w:tr w:rsidR="000C6A41" w:rsidRPr="00054FCC" w14:paraId="4F520CA5" w14:textId="77777777" w:rsidTr="004E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2FBA6F20" w14:textId="77777777" w:rsidR="000C6A41" w:rsidRDefault="000C6A41" w:rsidP="00B00B9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870" w:type="pct"/>
          </w:tcPr>
          <w:p w14:paraId="1E45E3F0" w14:textId="77777777" w:rsidR="000C6A41" w:rsidRPr="00054FCC" w:rsidRDefault="000C6A41" w:rsidP="00054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054FCC">
              <w:rPr>
                <w:b/>
                <w:lang w:val="de-DE"/>
              </w:rPr>
              <w:t>Hotel Lothus</w:t>
            </w:r>
          </w:p>
        </w:tc>
        <w:tc>
          <w:tcPr>
            <w:tcW w:w="1344" w:type="pct"/>
          </w:tcPr>
          <w:p w14:paraId="7A462256" w14:textId="77777777" w:rsidR="003067E2" w:rsidRDefault="004E42D2" w:rsidP="00306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ul. </w:t>
            </w:r>
            <w:r w:rsidR="000C6A41" w:rsidRPr="00054FCC">
              <w:t xml:space="preserve">Wita Stwosza 22/23, </w:t>
            </w:r>
          </w:p>
          <w:p w14:paraId="6FA02743" w14:textId="77777777" w:rsidR="000C6A41" w:rsidRPr="00054FCC" w:rsidRDefault="000C6A41" w:rsidP="00306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4FCC">
              <w:t>50-148 Wrocław</w:t>
            </w:r>
          </w:p>
        </w:tc>
        <w:tc>
          <w:tcPr>
            <w:tcW w:w="583" w:type="pct"/>
          </w:tcPr>
          <w:p w14:paraId="6E0F3670" w14:textId="77777777" w:rsidR="000C6A41" w:rsidRPr="00054FCC" w:rsidRDefault="000C6A41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250-300</w:t>
            </w:r>
          </w:p>
        </w:tc>
        <w:tc>
          <w:tcPr>
            <w:tcW w:w="2022" w:type="pct"/>
          </w:tcPr>
          <w:p w14:paraId="58A865B1" w14:textId="77777777" w:rsidR="000C6A41" w:rsidRPr="00054FCC" w:rsidRDefault="003067E2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7E2">
              <w:t>http://lothus.wroclaw-hotels.com/pl/</w:t>
            </w:r>
          </w:p>
        </w:tc>
      </w:tr>
      <w:tr w:rsidR="004E42D2" w:rsidRPr="00054FCC" w14:paraId="6D4EE9B6" w14:textId="77777777" w:rsidTr="004E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19BBEB83" w14:textId="77777777" w:rsidR="000C6A41" w:rsidRPr="004E42D2" w:rsidRDefault="000C6A41" w:rsidP="00B00B98">
            <w:pPr>
              <w:jc w:val="center"/>
            </w:pPr>
            <w:r w:rsidRPr="004E42D2">
              <w:t>5.</w:t>
            </w:r>
          </w:p>
        </w:tc>
        <w:tc>
          <w:tcPr>
            <w:tcW w:w="870" w:type="pct"/>
          </w:tcPr>
          <w:p w14:paraId="5946C4B3" w14:textId="77777777" w:rsidR="000C6A41" w:rsidRPr="004E42D2" w:rsidRDefault="000C6A41" w:rsidP="00054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4FCC">
              <w:rPr>
                <w:b/>
                <w:bCs/>
              </w:rPr>
              <w:t>Qubus Hotel Wrocław</w:t>
            </w:r>
          </w:p>
        </w:tc>
        <w:tc>
          <w:tcPr>
            <w:tcW w:w="1344" w:type="pct"/>
          </w:tcPr>
          <w:p w14:paraId="0AF4E524" w14:textId="77777777" w:rsidR="003067E2" w:rsidRDefault="003067E2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Św. Marii Magdaleny 2,</w:t>
            </w:r>
          </w:p>
          <w:p w14:paraId="70074EF2" w14:textId="77777777" w:rsidR="000C6A41" w:rsidRPr="00054FCC" w:rsidRDefault="000C6A41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4FCC">
              <w:t>50-103 Wrocław</w:t>
            </w:r>
          </w:p>
        </w:tc>
        <w:tc>
          <w:tcPr>
            <w:tcW w:w="583" w:type="pct"/>
          </w:tcPr>
          <w:p w14:paraId="636C94F2" w14:textId="77777777" w:rsidR="000C6A41" w:rsidRPr="00054FCC" w:rsidRDefault="000C6A41" w:rsidP="00B00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400-700</w:t>
            </w:r>
          </w:p>
        </w:tc>
        <w:tc>
          <w:tcPr>
            <w:tcW w:w="2022" w:type="pct"/>
          </w:tcPr>
          <w:p w14:paraId="579AEBA4" w14:textId="77777777" w:rsidR="000C6A41" w:rsidRPr="00054FCC" w:rsidRDefault="003067E2" w:rsidP="00B00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7E2">
              <w:t>https://www.qubushotel.com/pl/hotel-wroclaw</w:t>
            </w:r>
          </w:p>
        </w:tc>
      </w:tr>
      <w:tr w:rsidR="000C6A41" w:rsidRPr="00054FCC" w14:paraId="68535705" w14:textId="77777777" w:rsidTr="004E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0768E3FB" w14:textId="77777777" w:rsidR="000C6A41" w:rsidRDefault="000C6A41" w:rsidP="00B00B9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870" w:type="pct"/>
          </w:tcPr>
          <w:p w14:paraId="5DFEC735" w14:textId="77777777" w:rsidR="000C6A41" w:rsidRPr="00054FCC" w:rsidRDefault="000C6A41" w:rsidP="00054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054FCC">
              <w:rPr>
                <w:b/>
                <w:bCs/>
              </w:rPr>
              <w:t>Old Town Haston</w:t>
            </w:r>
          </w:p>
        </w:tc>
        <w:tc>
          <w:tcPr>
            <w:tcW w:w="1344" w:type="pct"/>
          </w:tcPr>
          <w:p w14:paraId="122D30D8" w14:textId="77777777" w:rsidR="003067E2" w:rsidRDefault="003067E2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8C1F6D">
              <w:t>l.</w:t>
            </w:r>
            <w:r w:rsidR="000C6A41" w:rsidRPr="00054FCC">
              <w:t xml:space="preserve"> Nankiera 1, </w:t>
            </w:r>
          </w:p>
          <w:p w14:paraId="6AB79A38" w14:textId="77777777" w:rsidR="000C6A41" w:rsidRPr="00054FCC" w:rsidRDefault="000C6A41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4FCC">
              <w:t>50-140 Wrocław</w:t>
            </w:r>
          </w:p>
        </w:tc>
        <w:tc>
          <w:tcPr>
            <w:tcW w:w="583" w:type="pct"/>
          </w:tcPr>
          <w:p w14:paraId="20A448B0" w14:textId="77777777" w:rsidR="000C6A41" w:rsidRPr="00054FCC" w:rsidRDefault="000C6A41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450-600</w:t>
            </w:r>
          </w:p>
        </w:tc>
        <w:tc>
          <w:tcPr>
            <w:tcW w:w="2022" w:type="pct"/>
          </w:tcPr>
          <w:p w14:paraId="59854275" w14:textId="77777777" w:rsidR="000C6A41" w:rsidRPr="00054FCC" w:rsidRDefault="003067E2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7E2">
              <w:t>https://hastonoldtown.pl/</w:t>
            </w:r>
          </w:p>
        </w:tc>
      </w:tr>
      <w:tr w:rsidR="000C6A41" w:rsidRPr="008C1F6D" w14:paraId="14EFD2F5" w14:textId="77777777" w:rsidTr="004E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603E56D2" w14:textId="77777777" w:rsidR="000C6A41" w:rsidRPr="008C1F6D" w:rsidRDefault="000C6A41" w:rsidP="00B00B98">
            <w:pPr>
              <w:jc w:val="center"/>
            </w:pPr>
            <w:r w:rsidRPr="008C1F6D">
              <w:t>7.</w:t>
            </w:r>
          </w:p>
        </w:tc>
        <w:tc>
          <w:tcPr>
            <w:tcW w:w="870" w:type="pct"/>
          </w:tcPr>
          <w:p w14:paraId="5295A7BB" w14:textId="77777777" w:rsidR="000C6A41" w:rsidRPr="008C1F6D" w:rsidRDefault="000C6A41" w:rsidP="00054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4FCC">
              <w:rPr>
                <w:b/>
                <w:bCs/>
              </w:rPr>
              <w:t>HP Park Plaza</w:t>
            </w:r>
          </w:p>
        </w:tc>
        <w:tc>
          <w:tcPr>
            <w:tcW w:w="1344" w:type="pct"/>
          </w:tcPr>
          <w:p w14:paraId="52508AEC" w14:textId="77777777" w:rsidR="003067E2" w:rsidRDefault="004E42D2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ul. </w:t>
            </w:r>
            <w:r w:rsidR="000C6A41" w:rsidRPr="00054FCC">
              <w:t xml:space="preserve">Bolesława Drobnera 11/13, </w:t>
            </w:r>
          </w:p>
          <w:p w14:paraId="76EE5F57" w14:textId="77777777" w:rsidR="000C6A41" w:rsidRPr="008C1F6D" w:rsidRDefault="000C6A41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4FCC">
              <w:t>50-257 Wrocław</w:t>
            </w:r>
          </w:p>
        </w:tc>
        <w:tc>
          <w:tcPr>
            <w:tcW w:w="583" w:type="pct"/>
          </w:tcPr>
          <w:p w14:paraId="31CC841E" w14:textId="77777777" w:rsidR="000C6A41" w:rsidRPr="008C1F6D" w:rsidRDefault="000C6A41" w:rsidP="00054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F6D">
              <w:t>350-500</w:t>
            </w:r>
          </w:p>
        </w:tc>
        <w:tc>
          <w:tcPr>
            <w:tcW w:w="2022" w:type="pct"/>
          </w:tcPr>
          <w:p w14:paraId="0DF541F3" w14:textId="77777777" w:rsidR="000C6A41" w:rsidRPr="008C1F6D" w:rsidRDefault="003067E2" w:rsidP="00B00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7E2">
              <w:t>https://hotelepark.pl/</w:t>
            </w:r>
          </w:p>
        </w:tc>
      </w:tr>
      <w:tr w:rsidR="000C6A41" w:rsidRPr="000C6A41" w14:paraId="29BD2A8E" w14:textId="77777777" w:rsidTr="004E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4F7CC603" w14:textId="77777777" w:rsidR="000C6A41" w:rsidRPr="008C1F6D" w:rsidRDefault="000C6A41" w:rsidP="00B00B98">
            <w:pPr>
              <w:jc w:val="center"/>
            </w:pPr>
            <w:r w:rsidRPr="008C1F6D">
              <w:t>8.</w:t>
            </w:r>
          </w:p>
        </w:tc>
        <w:tc>
          <w:tcPr>
            <w:tcW w:w="870" w:type="pct"/>
          </w:tcPr>
          <w:p w14:paraId="00C54619" w14:textId="77777777" w:rsidR="000C6A41" w:rsidRPr="000C6A41" w:rsidRDefault="000C6A41" w:rsidP="000C6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A41">
              <w:rPr>
                <w:b/>
                <w:bCs/>
              </w:rPr>
              <w:t>B&amp;B Hotel Wrocław Centrum </w:t>
            </w:r>
          </w:p>
        </w:tc>
        <w:tc>
          <w:tcPr>
            <w:tcW w:w="1344" w:type="pct"/>
          </w:tcPr>
          <w:p w14:paraId="2B1EDADD" w14:textId="77777777" w:rsidR="003067E2" w:rsidRDefault="000C6A41" w:rsidP="00306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A41">
              <w:t xml:space="preserve">ul. Ks. Piotra Skargi 24-28, </w:t>
            </w:r>
          </w:p>
          <w:p w14:paraId="59BF2973" w14:textId="77777777" w:rsidR="000C6A41" w:rsidRPr="000C6A41" w:rsidRDefault="000C6A41" w:rsidP="00306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A41">
              <w:t>50-082 Wrocław</w:t>
            </w:r>
          </w:p>
        </w:tc>
        <w:tc>
          <w:tcPr>
            <w:tcW w:w="583" w:type="pct"/>
          </w:tcPr>
          <w:p w14:paraId="15A60BF7" w14:textId="77777777" w:rsidR="000C6A41" w:rsidRPr="000C6A41" w:rsidRDefault="000C6A41" w:rsidP="000C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022" w:type="pct"/>
          </w:tcPr>
          <w:p w14:paraId="1E25C32C" w14:textId="77777777" w:rsidR="000C6A41" w:rsidRPr="000C6A41" w:rsidRDefault="003067E2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7E2">
              <w:t>https://www.hotel-bb.com/pl/hotel/wroclaw-centrum</w:t>
            </w:r>
          </w:p>
        </w:tc>
      </w:tr>
      <w:tr w:rsidR="000C6A41" w:rsidRPr="008C1F6D" w14:paraId="6FB35EC7" w14:textId="77777777" w:rsidTr="004E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59164C92" w14:textId="77777777" w:rsidR="000C6A41" w:rsidRDefault="000C6A41" w:rsidP="00B00B9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870" w:type="pct"/>
          </w:tcPr>
          <w:p w14:paraId="478465B7" w14:textId="77777777" w:rsidR="000C6A41" w:rsidRPr="008C1F6D" w:rsidRDefault="008C1F6D" w:rsidP="008C1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1F6D">
              <w:rPr>
                <w:b/>
                <w:bCs/>
              </w:rPr>
              <w:t>Wyndham Wroclaw Old Town</w:t>
            </w:r>
          </w:p>
        </w:tc>
        <w:tc>
          <w:tcPr>
            <w:tcW w:w="1344" w:type="pct"/>
          </w:tcPr>
          <w:p w14:paraId="3D3EEDCE" w14:textId="77777777" w:rsidR="003067E2" w:rsidRDefault="008C1F6D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Pr="008C1F6D">
              <w:t>l</w:t>
            </w:r>
            <w:r>
              <w:t>.</w:t>
            </w:r>
            <w:r w:rsidRPr="008C1F6D">
              <w:t xml:space="preserve"> </w:t>
            </w:r>
            <w:r>
              <w:t>Świę</w:t>
            </w:r>
            <w:r w:rsidRPr="008C1F6D">
              <w:t>tego Miko</w:t>
            </w:r>
            <w:r>
              <w:t>ł</w:t>
            </w:r>
            <w:r w:rsidRPr="008C1F6D">
              <w:t xml:space="preserve">aja 67, </w:t>
            </w:r>
          </w:p>
          <w:p w14:paraId="3235C6E3" w14:textId="77777777" w:rsidR="000C6A41" w:rsidRPr="008C1F6D" w:rsidRDefault="008C1F6D" w:rsidP="00306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1F6D">
              <w:t>50-127 Wrocław</w:t>
            </w:r>
          </w:p>
        </w:tc>
        <w:tc>
          <w:tcPr>
            <w:tcW w:w="583" w:type="pct"/>
          </w:tcPr>
          <w:p w14:paraId="541BBE24" w14:textId="77777777" w:rsidR="000C6A41" w:rsidRPr="008C1F6D" w:rsidRDefault="008C1F6D" w:rsidP="00B00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350-450</w:t>
            </w:r>
          </w:p>
        </w:tc>
        <w:tc>
          <w:tcPr>
            <w:tcW w:w="2022" w:type="pct"/>
          </w:tcPr>
          <w:p w14:paraId="475A5673" w14:textId="77777777" w:rsidR="000C6A41" w:rsidRPr="008C1F6D" w:rsidRDefault="003067E2" w:rsidP="00B00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7E2">
              <w:t>https://www.wyndhamhotels.com/wyndham/wroclaw-poland/wyndham-wroclaw-old-town/overview</w:t>
            </w:r>
          </w:p>
        </w:tc>
      </w:tr>
      <w:tr w:rsidR="000C6A41" w:rsidRPr="008C1F6D" w14:paraId="4B11410F" w14:textId="77777777" w:rsidTr="004E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4F47F2CD" w14:textId="77777777" w:rsidR="000C6A41" w:rsidRPr="008C1F6D" w:rsidRDefault="000C6A41" w:rsidP="00B00B98">
            <w:pPr>
              <w:jc w:val="center"/>
            </w:pPr>
            <w:r w:rsidRPr="008C1F6D">
              <w:t>10.</w:t>
            </w:r>
          </w:p>
        </w:tc>
        <w:tc>
          <w:tcPr>
            <w:tcW w:w="870" w:type="pct"/>
          </w:tcPr>
          <w:p w14:paraId="163A7BB7" w14:textId="77777777" w:rsidR="000C6A41" w:rsidRPr="00E96A57" w:rsidRDefault="003067E2" w:rsidP="003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7E2">
              <w:rPr>
                <w:b/>
                <w:bCs/>
              </w:rPr>
              <w:t>Scandic Wroclaw</w:t>
            </w:r>
          </w:p>
        </w:tc>
        <w:tc>
          <w:tcPr>
            <w:tcW w:w="1344" w:type="pct"/>
          </w:tcPr>
          <w:p w14:paraId="5CA8DBC4" w14:textId="77777777" w:rsidR="000C6A41" w:rsidRPr="008C1F6D" w:rsidRDefault="003067E2" w:rsidP="00306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7E2">
              <w:t>ul. Piłsudskiego 49/57, 50-032 Wrocław</w:t>
            </w:r>
          </w:p>
        </w:tc>
        <w:tc>
          <w:tcPr>
            <w:tcW w:w="583" w:type="pct"/>
          </w:tcPr>
          <w:p w14:paraId="5503E88F" w14:textId="77777777" w:rsidR="000C6A41" w:rsidRPr="008C1F6D" w:rsidRDefault="003067E2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320-500</w:t>
            </w:r>
          </w:p>
        </w:tc>
        <w:tc>
          <w:tcPr>
            <w:tcW w:w="2022" w:type="pct"/>
          </w:tcPr>
          <w:p w14:paraId="11FDA78B" w14:textId="77777777" w:rsidR="000C6A41" w:rsidRPr="008C1F6D" w:rsidRDefault="003067E2" w:rsidP="00B00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7E2">
              <w:t>https://www.scandichotels.com/scandic-polska/scandic-wroclaw</w:t>
            </w:r>
          </w:p>
        </w:tc>
      </w:tr>
    </w:tbl>
    <w:p w14:paraId="6FF9B3D0" w14:textId="77777777" w:rsidR="00B00B98" w:rsidRPr="008C1F6D" w:rsidRDefault="00B00B98" w:rsidP="00B00B98">
      <w:pPr>
        <w:spacing w:after="0"/>
        <w:jc w:val="center"/>
      </w:pPr>
    </w:p>
    <w:sectPr w:rsidR="00B00B98" w:rsidRPr="008C1F6D" w:rsidSect="003067E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98"/>
    <w:rsid w:val="00054FCC"/>
    <w:rsid w:val="000C6A41"/>
    <w:rsid w:val="002427F1"/>
    <w:rsid w:val="003067E2"/>
    <w:rsid w:val="0036509A"/>
    <w:rsid w:val="004E42D2"/>
    <w:rsid w:val="00557F62"/>
    <w:rsid w:val="005E69F0"/>
    <w:rsid w:val="007747BF"/>
    <w:rsid w:val="008C1F6D"/>
    <w:rsid w:val="008E6B08"/>
    <w:rsid w:val="008E7885"/>
    <w:rsid w:val="00B00B98"/>
    <w:rsid w:val="00B640FB"/>
    <w:rsid w:val="00BF4112"/>
    <w:rsid w:val="00C61D12"/>
    <w:rsid w:val="00CA69A7"/>
    <w:rsid w:val="00D245C7"/>
    <w:rsid w:val="00E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A8A8"/>
  <w15:docId w15:val="{56A352D6-59F8-1945-BCD2-C58B2A3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hotelratings">
    <w:name w:val="hp__hotel_ratings"/>
    <w:basedOn w:val="Domylnaczcionkaakapitu"/>
    <w:rsid w:val="008C1F6D"/>
  </w:style>
  <w:style w:type="character" w:customStyle="1" w:styleId="facility-badgewrapper">
    <w:name w:val="facility-badge__wrapper"/>
    <w:basedOn w:val="Domylnaczcionkaakapitu"/>
    <w:rsid w:val="008C1F6D"/>
  </w:style>
  <w:style w:type="character" w:customStyle="1" w:styleId="beach-badge-mfe-wrapper">
    <w:name w:val="beach-badge-mfe-wrapper"/>
    <w:basedOn w:val="Domylnaczcionkaakapitu"/>
    <w:rsid w:val="008C1F6D"/>
  </w:style>
  <w:style w:type="character" w:customStyle="1" w:styleId="sustainability-badge-mfe-wrapper">
    <w:name w:val="sustainability-badge-mfe-wrapper"/>
    <w:basedOn w:val="Domylnaczcionkaakapitu"/>
    <w:rsid w:val="008C1F6D"/>
  </w:style>
  <w:style w:type="paragraph" w:customStyle="1" w:styleId="address">
    <w:name w:val="address"/>
    <w:basedOn w:val="Normalny"/>
    <w:rsid w:val="008C1F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1F6D"/>
    <w:rPr>
      <w:color w:val="0000FF"/>
      <w:u w:val="single"/>
    </w:rPr>
  </w:style>
  <w:style w:type="character" w:customStyle="1" w:styleId="hpaddresssubtitlejs-hpaddresssubtitlejqtooltip">
    <w:name w:val="hp_address_subtitle&#10;js-hp_address_subtitle&#10;jq_tooltip"/>
    <w:basedOn w:val="Domylnaczcionkaakapitu"/>
    <w:rsid w:val="008C1F6D"/>
  </w:style>
  <w:style w:type="table" w:styleId="Jasnecieniowanie">
    <w:name w:val="Light Shading"/>
    <w:basedOn w:val="Standardowy"/>
    <w:uiPriority w:val="60"/>
    <w:rsid w:val="004E42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">
    <w:name w:val="Light List"/>
    <w:basedOn w:val="Standardowy"/>
    <w:uiPriority w:val="61"/>
    <w:rsid w:val="004E42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4E42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1297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ABC</cp:lastModifiedBy>
  <cp:revision>2</cp:revision>
  <dcterms:created xsi:type="dcterms:W3CDTF">2022-07-08T07:09:00Z</dcterms:created>
  <dcterms:modified xsi:type="dcterms:W3CDTF">2022-07-08T07:09:00Z</dcterms:modified>
</cp:coreProperties>
</file>